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3001" w14:textId="6C374AF8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Glorious Day -- Passion</w:t>
      </w:r>
    </w:p>
    <w:p w14:paraId="471FE0BD" w14:textId="77777777" w:rsidR="008167AD" w:rsidRPr="008167AD" w:rsidRDefault="008167AD" w:rsidP="008167AD">
      <w:pPr>
        <w:spacing w:after="0"/>
        <w:rPr>
          <w:sz w:val="28"/>
          <w:szCs w:val="28"/>
        </w:rPr>
      </w:pPr>
    </w:p>
    <w:p w14:paraId="13E51D0B" w14:textId="5ADF6483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 was buried beneath my shame</w:t>
      </w:r>
    </w:p>
    <w:p w14:paraId="5797D97B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Who could carry that kind of weight?</w:t>
      </w:r>
    </w:p>
    <w:p w14:paraId="777F1D25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It was my tomb</w:t>
      </w:r>
    </w:p>
    <w:p w14:paraId="628E0FFF" w14:textId="77777777" w:rsidR="008167AD" w:rsidRPr="008167AD" w:rsidRDefault="008167AD" w:rsidP="008167AD">
      <w:pPr>
        <w:spacing w:after="0"/>
        <w:rPr>
          <w:sz w:val="28"/>
          <w:szCs w:val="28"/>
        </w:rPr>
      </w:pPr>
      <w:proofErr w:type="spellStart"/>
      <w:r w:rsidRPr="008167AD">
        <w:rPr>
          <w:sz w:val="28"/>
          <w:szCs w:val="28"/>
        </w:rPr>
        <w:t>‘Til</w:t>
      </w:r>
      <w:proofErr w:type="spellEnd"/>
      <w:r w:rsidRPr="008167AD">
        <w:rPr>
          <w:sz w:val="28"/>
          <w:szCs w:val="28"/>
        </w:rPr>
        <w:t xml:space="preserve"> I met You</w:t>
      </w:r>
    </w:p>
    <w:p w14:paraId="7F0897B4" w14:textId="77777777" w:rsidR="008167AD" w:rsidRPr="008167AD" w:rsidRDefault="008167AD" w:rsidP="008167AD">
      <w:pPr>
        <w:spacing w:after="0"/>
        <w:rPr>
          <w:sz w:val="28"/>
          <w:szCs w:val="28"/>
        </w:rPr>
      </w:pPr>
    </w:p>
    <w:p w14:paraId="07B0CE14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 was breathing but not alive</w:t>
      </w:r>
    </w:p>
    <w:p w14:paraId="24DE8825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All my failures I tried to hide</w:t>
      </w:r>
    </w:p>
    <w:p w14:paraId="0819B3BC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It was my tomb</w:t>
      </w:r>
    </w:p>
    <w:p w14:paraId="5D10E0ED" w14:textId="77777777" w:rsidR="008167AD" w:rsidRPr="008167AD" w:rsidRDefault="008167AD" w:rsidP="008167AD">
      <w:pPr>
        <w:spacing w:after="0"/>
        <w:rPr>
          <w:sz w:val="28"/>
          <w:szCs w:val="28"/>
        </w:rPr>
      </w:pPr>
      <w:proofErr w:type="spellStart"/>
      <w:r w:rsidRPr="008167AD">
        <w:rPr>
          <w:sz w:val="28"/>
          <w:szCs w:val="28"/>
        </w:rPr>
        <w:t>‘Til</w:t>
      </w:r>
      <w:proofErr w:type="spellEnd"/>
      <w:r w:rsidRPr="008167AD">
        <w:rPr>
          <w:sz w:val="28"/>
          <w:szCs w:val="28"/>
        </w:rPr>
        <w:t xml:space="preserve"> I met You</w:t>
      </w:r>
    </w:p>
    <w:p w14:paraId="6B91D5B0" w14:textId="77777777" w:rsidR="008167AD" w:rsidRPr="008167AD" w:rsidRDefault="008167AD" w:rsidP="008167AD">
      <w:pPr>
        <w:spacing w:after="0"/>
        <w:rPr>
          <w:sz w:val="28"/>
          <w:szCs w:val="28"/>
        </w:rPr>
      </w:pPr>
    </w:p>
    <w:p w14:paraId="54BFA8DD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You called my name</w:t>
      </w:r>
    </w:p>
    <w:p w14:paraId="57BDFDBA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And I ran out of that grave</w:t>
      </w:r>
    </w:p>
    <w:p w14:paraId="2EBBA170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Out of the darkness</w:t>
      </w:r>
    </w:p>
    <w:p w14:paraId="6F2D097F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Into Your glorious day</w:t>
      </w:r>
    </w:p>
    <w:p w14:paraId="2DD235BD" w14:textId="77777777" w:rsidR="008167AD" w:rsidRPr="008167AD" w:rsidRDefault="008167AD" w:rsidP="008167AD">
      <w:pPr>
        <w:spacing w:after="0"/>
        <w:rPr>
          <w:sz w:val="28"/>
          <w:szCs w:val="28"/>
        </w:rPr>
      </w:pPr>
    </w:p>
    <w:p w14:paraId="74645D03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Now Your mercy has saved my soul</w:t>
      </w:r>
    </w:p>
    <w:p w14:paraId="495135A0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Now Your freedom is all that I know</w:t>
      </w:r>
    </w:p>
    <w:p w14:paraId="4B830694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The old made new</w:t>
      </w:r>
    </w:p>
    <w:p w14:paraId="7CA0323B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Jesus, when I met You</w:t>
      </w:r>
    </w:p>
    <w:p w14:paraId="28B3F2CD" w14:textId="77777777" w:rsidR="008167AD" w:rsidRPr="008167AD" w:rsidRDefault="008167AD" w:rsidP="008167AD">
      <w:pPr>
        <w:spacing w:after="0"/>
        <w:rPr>
          <w:sz w:val="28"/>
          <w:szCs w:val="28"/>
        </w:rPr>
      </w:pPr>
    </w:p>
    <w:p w14:paraId="1A767592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 needed rescue, my sin was heavy</w:t>
      </w:r>
    </w:p>
    <w:p w14:paraId="4D892660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But chains break at the weight of Your glory</w:t>
      </w:r>
    </w:p>
    <w:p w14:paraId="2191FD87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 needed shelter, I was an orphan</w:t>
      </w:r>
    </w:p>
    <w:p w14:paraId="78B7F6E9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Now You call me a citizen of Heaven</w:t>
      </w:r>
    </w:p>
    <w:p w14:paraId="448844CD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 xml:space="preserve">When I was broken, </w:t>
      </w:r>
      <w:proofErr w:type="gramStart"/>
      <w:r w:rsidRPr="008167AD">
        <w:rPr>
          <w:sz w:val="28"/>
          <w:szCs w:val="28"/>
        </w:rPr>
        <w:t>You</w:t>
      </w:r>
      <w:proofErr w:type="gramEnd"/>
      <w:r w:rsidRPr="008167AD">
        <w:rPr>
          <w:sz w:val="28"/>
          <w:szCs w:val="28"/>
        </w:rPr>
        <w:t xml:space="preserve"> were my healing</w:t>
      </w:r>
    </w:p>
    <w:p w14:paraId="3AC44590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 xml:space="preserve">Now Your love is the air that </w:t>
      </w:r>
      <w:proofErr w:type="gramStart"/>
      <w:r w:rsidRPr="008167AD">
        <w:rPr>
          <w:sz w:val="28"/>
          <w:szCs w:val="28"/>
        </w:rPr>
        <w:t>I’m</w:t>
      </w:r>
      <w:proofErr w:type="gramEnd"/>
      <w:r w:rsidRPr="008167AD">
        <w:rPr>
          <w:sz w:val="28"/>
          <w:szCs w:val="28"/>
        </w:rPr>
        <w:t xml:space="preserve"> breathing</w:t>
      </w:r>
    </w:p>
    <w:p w14:paraId="16AD7E08" w14:textId="77777777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 have a future, my eyes are open</w:t>
      </w:r>
    </w:p>
    <w:p w14:paraId="18C8AEC8" w14:textId="77777777" w:rsidR="008167AD" w:rsidRPr="008167AD" w:rsidRDefault="008167AD" w:rsidP="008167AD">
      <w:pPr>
        <w:spacing w:after="0"/>
        <w:rPr>
          <w:sz w:val="28"/>
          <w:szCs w:val="28"/>
        </w:rPr>
      </w:pPr>
      <w:proofErr w:type="spellStart"/>
      <w:r w:rsidRPr="008167AD">
        <w:rPr>
          <w:sz w:val="28"/>
          <w:szCs w:val="28"/>
        </w:rPr>
        <w:t>‘Cause</w:t>
      </w:r>
      <w:proofErr w:type="spellEnd"/>
      <w:r w:rsidRPr="008167AD">
        <w:rPr>
          <w:sz w:val="28"/>
          <w:szCs w:val="28"/>
        </w:rPr>
        <w:t xml:space="preserve"> when You called my name</w:t>
      </w:r>
    </w:p>
    <w:p w14:paraId="39B86842" w14:textId="65E5F922" w:rsidR="008167AD" w:rsidRPr="008167AD" w:rsidRDefault="008167AD" w:rsidP="008167AD">
      <w:pPr>
        <w:spacing w:after="0"/>
        <w:rPr>
          <w:sz w:val="28"/>
          <w:szCs w:val="28"/>
        </w:rPr>
      </w:pPr>
      <w:r w:rsidRPr="008167AD">
        <w:rPr>
          <w:sz w:val="28"/>
          <w:szCs w:val="28"/>
        </w:rPr>
        <w:t>I ran out of that grave</w:t>
      </w:r>
    </w:p>
    <w:sectPr w:rsidR="008167AD" w:rsidRPr="0081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AD"/>
    <w:rsid w:val="008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AEF"/>
  <w15:chartTrackingRefBased/>
  <w15:docId w15:val="{84FCE4FD-57F3-4B74-A8A2-077DE898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2020-05-20T11:53:00Z</dcterms:created>
  <dcterms:modified xsi:type="dcterms:W3CDTF">2020-05-20T11:55:00Z</dcterms:modified>
</cp:coreProperties>
</file>